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政府信息公开工作年度报告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吉林市船营区黄旗街道政府信息公开工作年度报告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年报由总体情况、行政机关主动公开政府信息情况、行政机关收到和处理政府信息公开申请情况、因政府信息公开被申请行政复议和提起行政诉讼情况、政府信息公开工作中存在的主要问题及改进情况、其他需要报告的事项六个部分组成。报告所列数据统计期限自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年1月1日起至20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年12月31日止。如对本年报有疑问、意见和建议，请联系吉林市船营区黄旗街道办事处，地址：吉林市船营区黄旗街吉东托斯卡纳16号楼，邮编：132012，电话：0432-64845589。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  <w:szCs w:val="24"/>
        </w:rPr>
        <w:t>年度政府信息公开重点工作任务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突出工作措施和成效，对全年工作进行总结如下：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（一）组织推动全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区</w:t>
      </w:r>
      <w:r>
        <w:rPr>
          <w:rFonts w:hint="eastAsia" w:ascii="楷体" w:hAnsi="楷体" w:eastAsia="楷体" w:cs="楷体"/>
          <w:sz w:val="24"/>
          <w:szCs w:val="24"/>
        </w:rPr>
        <w:t>政府信息公开工作。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黄旗街道认真贯彻落实《中华人民共和国政府信息公开条例》（以下简称《条例》），提高干部职工对政府信息公开重要性的认识，秉持求真务实的原则，持续推进政府信息有序发布。按照“上下同步、规范统一、分级编制、各负其责”的原则，结合黄旗街道的工作实际，根据政府信息公开目录和公开指南编制规范要求，对本街道政府信息进行全面梳理，在此基础上进一步做好信息的变更、增补等工作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按照《条例》要求，黄旗街道认真对政府信息进行收集，及时发布日常工作动态和工作文件，改进工作作风，方便群众办事和监督。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2023年，黄旗街道通过政府网站</w:t>
      </w:r>
      <w:r>
        <w:rPr>
          <w:rFonts w:hint="eastAsia" w:ascii="宋体" w:hAnsi="宋体" w:eastAsia="宋体" w:cs="宋体"/>
          <w:sz w:val="24"/>
          <w:szCs w:val="24"/>
        </w:rPr>
        <w:t>主动公开政府信息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条。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黄旗街道</w:t>
      </w:r>
      <w:r>
        <w:rPr>
          <w:rFonts w:hint="eastAsia" w:ascii="宋体" w:hAnsi="宋体" w:eastAsia="宋体" w:cs="宋体"/>
          <w:sz w:val="24"/>
          <w:szCs w:val="24"/>
        </w:rPr>
        <w:t>无依申请公开的政府信息。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sz w:val="24"/>
          <w:szCs w:val="24"/>
        </w:rPr>
        <w:t>依托吉林市政务公开信息网站，开展本单位政务信息公开工作，及时上传本单位最新动态及国家相关法律法规，做到该公开的全部公开，该保密的坚决保密。强化政府信息公开工作，提升工作主动性、积极性，确保街道政府信息公开工作的顺利开展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黄旗街道重点对政府的工作职能、便民服务事项、政策咨询网站及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12345市政府热线等与群众利益息息相关的服务进行了宣传。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建立了政府信息公开工作考核制度，定期对政府信息公开工作进行考核、评议，并对政务公开工作人员定期进行培训，加强日常指导和监督检查。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通过全街干部职工的共同努力，我街政府信息公开工作有了新的进展，但也存在一些不足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一是政府信息公开意识不强，公开内容质量有待加强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二是政府信息公开形式单一，有待加强宣传推广。202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我们将进一步充实信息公开内容，突出重点、热点和难点问题，把群众最关心、反应最强烈的事项作为政府信息公开的主要内容，切实发挥好信息公开平台的桥梁作用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并进一步加大培训、宣传力度。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YmVmOWM4MDhhYWFmYjJmNmUzNzQzODdlOWE1YmM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12363F"/>
    <w:rsid w:val="018F6A3E"/>
    <w:rsid w:val="01C74C41"/>
    <w:rsid w:val="0273635F"/>
    <w:rsid w:val="03615DE6"/>
    <w:rsid w:val="045A3333"/>
    <w:rsid w:val="04663731"/>
    <w:rsid w:val="04B70161"/>
    <w:rsid w:val="05066EA2"/>
    <w:rsid w:val="066606B5"/>
    <w:rsid w:val="06A434A5"/>
    <w:rsid w:val="06DD024B"/>
    <w:rsid w:val="07B70A9C"/>
    <w:rsid w:val="081D1247"/>
    <w:rsid w:val="09A17C56"/>
    <w:rsid w:val="0A8D0829"/>
    <w:rsid w:val="0AC4028D"/>
    <w:rsid w:val="0B754EF6"/>
    <w:rsid w:val="0B8E7D66"/>
    <w:rsid w:val="0B924A77"/>
    <w:rsid w:val="0D1C7438"/>
    <w:rsid w:val="0D9A07CB"/>
    <w:rsid w:val="0E9C279A"/>
    <w:rsid w:val="0EF95E3E"/>
    <w:rsid w:val="0F841BAC"/>
    <w:rsid w:val="0FFF2C05"/>
    <w:rsid w:val="101A7A9C"/>
    <w:rsid w:val="10D94ED9"/>
    <w:rsid w:val="12AB7BEB"/>
    <w:rsid w:val="13916BB7"/>
    <w:rsid w:val="145002AE"/>
    <w:rsid w:val="16595795"/>
    <w:rsid w:val="16F67B0A"/>
    <w:rsid w:val="1710472C"/>
    <w:rsid w:val="17735046"/>
    <w:rsid w:val="1890511D"/>
    <w:rsid w:val="18C354F3"/>
    <w:rsid w:val="18DE0B8B"/>
    <w:rsid w:val="1A226249"/>
    <w:rsid w:val="1A2F6BB8"/>
    <w:rsid w:val="1BF24C7D"/>
    <w:rsid w:val="1D326A70"/>
    <w:rsid w:val="1EB61656"/>
    <w:rsid w:val="1EF47C7F"/>
    <w:rsid w:val="1F4E26E0"/>
    <w:rsid w:val="205E1FA5"/>
    <w:rsid w:val="206A094A"/>
    <w:rsid w:val="209D487B"/>
    <w:rsid w:val="21463587"/>
    <w:rsid w:val="21E85FCA"/>
    <w:rsid w:val="22D60519"/>
    <w:rsid w:val="23E97DD8"/>
    <w:rsid w:val="242A28CA"/>
    <w:rsid w:val="243F343F"/>
    <w:rsid w:val="24572F93"/>
    <w:rsid w:val="261849A4"/>
    <w:rsid w:val="27C070A1"/>
    <w:rsid w:val="28975D5D"/>
    <w:rsid w:val="28F45255"/>
    <w:rsid w:val="29C329A1"/>
    <w:rsid w:val="29D84B76"/>
    <w:rsid w:val="2A976747"/>
    <w:rsid w:val="2AFE7BEA"/>
    <w:rsid w:val="2B25609B"/>
    <w:rsid w:val="2BC71311"/>
    <w:rsid w:val="2C1F6A8C"/>
    <w:rsid w:val="2DD92C6B"/>
    <w:rsid w:val="2E772BB0"/>
    <w:rsid w:val="2F1232C3"/>
    <w:rsid w:val="2F560859"/>
    <w:rsid w:val="2F56299D"/>
    <w:rsid w:val="30C220DC"/>
    <w:rsid w:val="31C902D1"/>
    <w:rsid w:val="32E97DF4"/>
    <w:rsid w:val="32EB76C8"/>
    <w:rsid w:val="345E7490"/>
    <w:rsid w:val="34707FB0"/>
    <w:rsid w:val="36372C24"/>
    <w:rsid w:val="36781544"/>
    <w:rsid w:val="371D10E5"/>
    <w:rsid w:val="376B0DD8"/>
    <w:rsid w:val="38A621F2"/>
    <w:rsid w:val="38FD2077"/>
    <w:rsid w:val="393E5745"/>
    <w:rsid w:val="39C12F31"/>
    <w:rsid w:val="3AB42BFD"/>
    <w:rsid w:val="3B051543"/>
    <w:rsid w:val="3B281EB3"/>
    <w:rsid w:val="3B291E3A"/>
    <w:rsid w:val="3BA453BA"/>
    <w:rsid w:val="3BF70E8C"/>
    <w:rsid w:val="3E620C74"/>
    <w:rsid w:val="3ED76D58"/>
    <w:rsid w:val="3F79605C"/>
    <w:rsid w:val="400E44FB"/>
    <w:rsid w:val="41D16C02"/>
    <w:rsid w:val="433724B6"/>
    <w:rsid w:val="43394480"/>
    <w:rsid w:val="434626F9"/>
    <w:rsid w:val="43F3462F"/>
    <w:rsid w:val="44BC2C73"/>
    <w:rsid w:val="44C71617"/>
    <w:rsid w:val="44F3240C"/>
    <w:rsid w:val="450C3AC5"/>
    <w:rsid w:val="45333C19"/>
    <w:rsid w:val="45801017"/>
    <w:rsid w:val="45921C25"/>
    <w:rsid w:val="46AD3BF5"/>
    <w:rsid w:val="476D46F8"/>
    <w:rsid w:val="487D096B"/>
    <w:rsid w:val="49181DCF"/>
    <w:rsid w:val="492A6A34"/>
    <w:rsid w:val="4970227E"/>
    <w:rsid w:val="49E52C6C"/>
    <w:rsid w:val="4A02676F"/>
    <w:rsid w:val="4A365275"/>
    <w:rsid w:val="4B1A6945"/>
    <w:rsid w:val="4BCC7E94"/>
    <w:rsid w:val="4CA30BBC"/>
    <w:rsid w:val="4D0C050F"/>
    <w:rsid w:val="4D5301FB"/>
    <w:rsid w:val="4E0D09E3"/>
    <w:rsid w:val="4ED123EF"/>
    <w:rsid w:val="4F5A7C58"/>
    <w:rsid w:val="4FAE66AC"/>
    <w:rsid w:val="51695F30"/>
    <w:rsid w:val="51D907C9"/>
    <w:rsid w:val="524F43BC"/>
    <w:rsid w:val="531F7100"/>
    <w:rsid w:val="532A236B"/>
    <w:rsid w:val="537312E8"/>
    <w:rsid w:val="53911318"/>
    <w:rsid w:val="54BC281B"/>
    <w:rsid w:val="55C67DF5"/>
    <w:rsid w:val="56B07488"/>
    <w:rsid w:val="592605B1"/>
    <w:rsid w:val="59605E6B"/>
    <w:rsid w:val="59CF4E9D"/>
    <w:rsid w:val="5A032C9A"/>
    <w:rsid w:val="5A2E3047"/>
    <w:rsid w:val="5A355549"/>
    <w:rsid w:val="5ACB37B8"/>
    <w:rsid w:val="5B51267D"/>
    <w:rsid w:val="5B81656C"/>
    <w:rsid w:val="5C760D5E"/>
    <w:rsid w:val="5C930305"/>
    <w:rsid w:val="5CAA564F"/>
    <w:rsid w:val="5DBB5D65"/>
    <w:rsid w:val="5DEA21A7"/>
    <w:rsid w:val="607246D5"/>
    <w:rsid w:val="608B5AEC"/>
    <w:rsid w:val="60C72177"/>
    <w:rsid w:val="60CE7B5E"/>
    <w:rsid w:val="61382CF4"/>
    <w:rsid w:val="61F555BE"/>
    <w:rsid w:val="63C27722"/>
    <w:rsid w:val="65D8322D"/>
    <w:rsid w:val="660758C0"/>
    <w:rsid w:val="663C01D2"/>
    <w:rsid w:val="66805D9E"/>
    <w:rsid w:val="669B2BD8"/>
    <w:rsid w:val="66C51A03"/>
    <w:rsid w:val="66EF5667"/>
    <w:rsid w:val="68EE3DB7"/>
    <w:rsid w:val="69895E31"/>
    <w:rsid w:val="69912B2A"/>
    <w:rsid w:val="6B07083C"/>
    <w:rsid w:val="6CA976D1"/>
    <w:rsid w:val="6CF67544"/>
    <w:rsid w:val="6DA66DF4"/>
    <w:rsid w:val="6F0E25FB"/>
    <w:rsid w:val="6F9D3BB3"/>
    <w:rsid w:val="6FB026B2"/>
    <w:rsid w:val="70900DB0"/>
    <w:rsid w:val="70912956"/>
    <w:rsid w:val="70AE175A"/>
    <w:rsid w:val="70E7254E"/>
    <w:rsid w:val="71917722"/>
    <w:rsid w:val="72117322"/>
    <w:rsid w:val="724C2FD8"/>
    <w:rsid w:val="72544ACF"/>
    <w:rsid w:val="72B0307D"/>
    <w:rsid w:val="72DF209E"/>
    <w:rsid w:val="72F22421"/>
    <w:rsid w:val="739A1583"/>
    <w:rsid w:val="74484734"/>
    <w:rsid w:val="774B1F49"/>
    <w:rsid w:val="781E0F73"/>
    <w:rsid w:val="784D1858"/>
    <w:rsid w:val="792539DA"/>
    <w:rsid w:val="79F53FD4"/>
    <w:rsid w:val="7C805C6D"/>
    <w:rsid w:val="7CA53A11"/>
    <w:rsid w:val="7D5102A0"/>
    <w:rsid w:val="7F98785D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1987</Words>
  <Characters>2049</Characters>
  <Lines>10</Lines>
  <Paragraphs>2</Paragraphs>
  <TotalTime>29</TotalTime>
  <ScaleCrop>false</ScaleCrop>
  <LinksUpToDate>false</LinksUpToDate>
  <CharactersWithSpaces>2049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2021-01-14T07:20:00Z</cp:lastPrinted>
  <dcterms:modified xsi:type="dcterms:W3CDTF">2024-01-04T02:35:52Z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BF62B3ADB7D54FD695B47A6C806FB257_13</vt:lpwstr>
  </property>
</Properties>
</file>